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0ABB0531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A71483">
        <w:rPr>
          <w:sz w:val="28"/>
          <w:szCs w:val="28"/>
          <w:lang w:eastAsia="en-US"/>
        </w:rPr>
        <w:t xml:space="preserve"> </w:t>
      </w:r>
      <w:r w:rsidR="00427EE0">
        <w:rPr>
          <w:sz w:val="28"/>
          <w:szCs w:val="28"/>
          <w:lang w:eastAsia="en-US"/>
        </w:rPr>
        <w:t xml:space="preserve"> 3117</w:t>
      </w:r>
      <w:r w:rsidR="009F504F">
        <w:rPr>
          <w:sz w:val="28"/>
          <w:szCs w:val="28"/>
          <w:lang w:eastAsia="en-US"/>
        </w:rPr>
        <w:t>/</w:t>
      </w:r>
      <w:r w:rsidR="00FF6E3D">
        <w:rPr>
          <w:sz w:val="28"/>
          <w:szCs w:val="28"/>
          <w:lang w:eastAsia="en-US"/>
        </w:rPr>
        <w:t xml:space="preserve"> 06</w:t>
      </w:r>
      <w:r w:rsidR="00FA0CE4">
        <w:rPr>
          <w:sz w:val="28"/>
          <w:szCs w:val="28"/>
          <w:lang w:eastAsia="en-US"/>
        </w:rPr>
        <w:t>.</w:t>
      </w:r>
      <w:r w:rsidR="0086175C">
        <w:rPr>
          <w:sz w:val="28"/>
          <w:szCs w:val="28"/>
          <w:lang w:eastAsia="en-US"/>
        </w:rPr>
        <w:t>05</w:t>
      </w:r>
      <w:r w:rsidR="009F504F">
        <w:rPr>
          <w:sz w:val="28"/>
          <w:szCs w:val="28"/>
          <w:lang w:eastAsia="en-US"/>
        </w:rPr>
        <w:t>.202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</w:t>
      </w:r>
    </w:p>
    <w:p w14:paraId="2684A900" w14:textId="172E07F2" w:rsidR="007E57B9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5BF3811D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720EFDAC" w14:textId="2A68B23E" w:rsidR="00AF6168" w:rsidRPr="004412EC" w:rsidRDefault="006176E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4426AC2B" w14:textId="13E40FD1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>
        <w:rPr>
          <w:sz w:val="28"/>
          <w:szCs w:val="28"/>
          <w:lang w:eastAsia="en-US"/>
        </w:rPr>
        <w:t xml:space="preserve">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  <w:gridCol w:w="3402"/>
        <w:gridCol w:w="1341"/>
      </w:tblGrid>
      <w:tr w:rsidR="00E83687" w:rsidRPr="004412EC" w14:paraId="366A5708" w14:textId="77777777" w:rsidTr="007D3ED7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394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402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1428" w:rsidRPr="004412EC" w14:paraId="5415FE1A" w14:textId="77777777" w:rsidTr="007D3ED7">
        <w:trPr>
          <w:trHeight w:val="332"/>
        </w:trPr>
        <w:tc>
          <w:tcPr>
            <w:tcW w:w="1276" w:type="dxa"/>
          </w:tcPr>
          <w:p w14:paraId="027B1525" w14:textId="6B25E808" w:rsidR="00BC1428" w:rsidRPr="004412EC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7038</w:t>
            </w:r>
          </w:p>
        </w:tc>
        <w:tc>
          <w:tcPr>
            <w:tcW w:w="4394" w:type="dxa"/>
          </w:tcPr>
          <w:p w14:paraId="46E6DAF9" w14:textId="7B1C830F" w:rsidR="00BC1428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SAMU TEREZA</w:t>
            </w:r>
          </w:p>
        </w:tc>
        <w:tc>
          <w:tcPr>
            <w:tcW w:w="3402" w:type="dxa"/>
          </w:tcPr>
          <w:p w14:paraId="216B5495" w14:textId="3EDE76D8" w:rsidR="00BC1428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3208F6">
              <w:rPr>
                <w:sz w:val="28"/>
                <w:szCs w:val="28"/>
                <w:lang w:eastAsia="en-US"/>
              </w:rPr>
              <w:t xml:space="preserve"> </w:t>
            </w:r>
            <w:r w:rsidR="00BC1428">
              <w:rPr>
                <w:sz w:val="28"/>
                <w:szCs w:val="28"/>
                <w:lang w:eastAsia="en-US"/>
              </w:rPr>
              <w:t xml:space="preserve">, NR. </w:t>
            </w:r>
            <w:r>
              <w:rPr>
                <w:sz w:val="28"/>
                <w:szCs w:val="28"/>
                <w:lang w:eastAsia="en-US"/>
              </w:rPr>
              <w:t>698</w:t>
            </w:r>
          </w:p>
        </w:tc>
        <w:tc>
          <w:tcPr>
            <w:tcW w:w="1341" w:type="dxa"/>
          </w:tcPr>
          <w:p w14:paraId="2D98A59B" w14:textId="3C62B22A" w:rsidR="00BC1428" w:rsidRPr="004412EC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 w:rsidR="003208F6">
              <w:rPr>
                <w:sz w:val="28"/>
                <w:szCs w:val="28"/>
                <w:lang w:eastAsia="en-US"/>
              </w:rPr>
              <w:t>2</w:t>
            </w:r>
            <w:r w:rsidR="00712EF3">
              <w:rPr>
                <w:sz w:val="28"/>
                <w:szCs w:val="28"/>
                <w:lang w:eastAsia="en-US"/>
              </w:rPr>
              <w:t>213</w:t>
            </w:r>
          </w:p>
        </w:tc>
      </w:tr>
      <w:tr w:rsidR="00712EF3" w:rsidRPr="004412EC" w14:paraId="539A06A4" w14:textId="77777777" w:rsidTr="007D3ED7">
        <w:trPr>
          <w:trHeight w:val="332"/>
        </w:trPr>
        <w:tc>
          <w:tcPr>
            <w:tcW w:w="1276" w:type="dxa"/>
          </w:tcPr>
          <w:p w14:paraId="4F2706ED" w14:textId="7FA3F778" w:rsidR="00712EF3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5699</w:t>
            </w:r>
          </w:p>
        </w:tc>
        <w:tc>
          <w:tcPr>
            <w:tcW w:w="4394" w:type="dxa"/>
          </w:tcPr>
          <w:p w14:paraId="27417FE0" w14:textId="50804009" w:rsidR="00712EF3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402" w:type="dxa"/>
          </w:tcPr>
          <w:p w14:paraId="16D37CAF" w14:textId="6AA5E78D" w:rsidR="00712EF3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NR.607A</w:t>
            </w:r>
          </w:p>
        </w:tc>
        <w:tc>
          <w:tcPr>
            <w:tcW w:w="1341" w:type="dxa"/>
          </w:tcPr>
          <w:p w14:paraId="4A6303EA" w14:textId="39CBCA74" w:rsidR="00712EF3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2217</w:t>
            </w:r>
          </w:p>
        </w:tc>
      </w:tr>
      <w:tr w:rsidR="00712EF3" w:rsidRPr="004412EC" w14:paraId="01397274" w14:textId="77777777" w:rsidTr="007D3ED7">
        <w:trPr>
          <w:trHeight w:val="332"/>
        </w:trPr>
        <w:tc>
          <w:tcPr>
            <w:tcW w:w="1276" w:type="dxa"/>
          </w:tcPr>
          <w:p w14:paraId="4DA53135" w14:textId="419962A1" w:rsidR="00712EF3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4794</w:t>
            </w:r>
          </w:p>
        </w:tc>
        <w:tc>
          <w:tcPr>
            <w:tcW w:w="4394" w:type="dxa"/>
          </w:tcPr>
          <w:p w14:paraId="555D977E" w14:textId="0182C1D2" w:rsidR="00712EF3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TIBOR</w:t>
            </w:r>
          </w:p>
        </w:tc>
        <w:tc>
          <w:tcPr>
            <w:tcW w:w="3402" w:type="dxa"/>
          </w:tcPr>
          <w:p w14:paraId="0289A36E" w14:textId="345C5463" w:rsidR="00712EF3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NR.3</w:t>
            </w:r>
          </w:p>
        </w:tc>
        <w:tc>
          <w:tcPr>
            <w:tcW w:w="1341" w:type="dxa"/>
          </w:tcPr>
          <w:p w14:paraId="754F6097" w14:textId="5B3BBC43" w:rsidR="00712EF3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 .2214</w:t>
            </w:r>
          </w:p>
        </w:tc>
      </w:tr>
      <w:tr w:rsidR="002A6869" w:rsidRPr="004412EC" w14:paraId="5888F3B2" w14:textId="77777777" w:rsidTr="007D3ED7">
        <w:trPr>
          <w:trHeight w:val="332"/>
        </w:trPr>
        <w:tc>
          <w:tcPr>
            <w:tcW w:w="1276" w:type="dxa"/>
          </w:tcPr>
          <w:p w14:paraId="074194E3" w14:textId="05FCA10A" w:rsidR="002A6869" w:rsidRDefault="002A686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5449</w:t>
            </w:r>
          </w:p>
        </w:tc>
        <w:tc>
          <w:tcPr>
            <w:tcW w:w="4394" w:type="dxa"/>
          </w:tcPr>
          <w:p w14:paraId="79F977AB" w14:textId="68ED5189" w:rsidR="002A6869" w:rsidRDefault="009C286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CHINCESAN VALER C. </w:t>
            </w:r>
          </w:p>
        </w:tc>
        <w:tc>
          <w:tcPr>
            <w:tcW w:w="3402" w:type="dxa"/>
          </w:tcPr>
          <w:p w14:paraId="7270C597" w14:textId="34A33DF6" w:rsidR="002A6869" w:rsidRDefault="009C286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694</w:t>
            </w:r>
          </w:p>
        </w:tc>
        <w:tc>
          <w:tcPr>
            <w:tcW w:w="1341" w:type="dxa"/>
          </w:tcPr>
          <w:p w14:paraId="6B593667" w14:textId="6E0D9C1B" w:rsidR="002A6869" w:rsidRDefault="009C286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597</w:t>
            </w:r>
          </w:p>
        </w:tc>
      </w:tr>
      <w:tr w:rsidR="00710FA1" w:rsidRPr="004412EC" w14:paraId="0C6A1FBE" w14:textId="77777777" w:rsidTr="007D3ED7">
        <w:trPr>
          <w:trHeight w:val="332"/>
        </w:trPr>
        <w:tc>
          <w:tcPr>
            <w:tcW w:w="1276" w:type="dxa"/>
          </w:tcPr>
          <w:p w14:paraId="564DE311" w14:textId="71F40981" w:rsidR="00710FA1" w:rsidRDefault="00710FA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1610</w:t>
            </w:r>
          </w:p>
        </w:tc>
        <w:tc>
          <w:tcPr>
            <w:tcW w:w="4394" w:type="dxa"/>
          </w:tcPr>
          <w:p w14:paraId="050CE410" w14:textId="013144EA" w:rsidR="00710FA1" w:rsidRDefault="00710FA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ASZALOS GYORGY</w:t>
            </w:r>
          </w:p>
        </w:tc>
        <w:tc>
          <w:tcPr>
            <w:tcW w:w="3402" w:type="dxa"/>
          </w:tcPr>
          <w:p w14:paraId="5A95E7F8" w14:textId="4C929042" w:rsidR="00710FA1" w:rsidRDefault="00710FA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609A</w:t>
            </w:r>
          </w:p>
        </w:tc>
        <w:tc>
          <w:tcPr>
            <w:tcW w:w="1341" w:type="dxa"/>
          </w:tcPr>
          <w:p w14:paraId="43F0EABD" w14:textId="3276332F" w:rsidR="00710FA1" w:rsidRDefault="00710FA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593</w:t>
            </w:r>
          </w:p>
        </w:tc>
      </w:tr>
      <w:tr w:rsidR="00710FA1" w:rsidRPr="004412EC" w14:paraId="423DFC7F" w14:textId="77777777" w:rsidTr="007D3ED7">
        <w:trPr>
          <w:trHeight w:val="332"/>
        </w:trPr>
        <w:tc>
          <w:tcPr>
            <w:tcW w:w="1276" w:type="dxa"/>
          </w:tcPr>
          <w:p w14:paraId="0F3E99F8" w14:textId="5FAA225B" w:rsidR="00710FA1" w:rsidRDefault="00DA055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3163</w:t>
            </w:r>
          </w:p>
        </w:tc>
        <w:tc>
          <w:tcPr>
            <w:tcW w:w="4394" w:type="dxa"/>
          </w:tcPr>
          <w:p w14:paraId="6FA569A7" w14:textId="68677457" w:rsidR="00710FA1" w:rsidRDefault="00DA055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GIDOFALVI FRANCISC/ANDREI</w:t>
            </w:r>
          </w:p>
        </w:tc>
        <w:tc>
          <w:tcPr>
            <w:tcW w:w="3402" w:type="dxa"/>
          </w:tcPr>
          <w:p w14:paraId="37D3231B" w14:textId="7D8F331A" w:rsidR="00710FA1" w:rsidRDefault="00DA055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149</w:t>
            </w:r>
          </w:p>
        </w:tc>
        <w:tc>
          <w:tcPr>
            <w:tcW w:w="1341" w:type="dxa"/>
          </w:tcPr>
          <w:p w14:paraId="39F68AF7" w14:textId="0C1E15C7" w:rsidR="00710FA1" w:rsidRDefault="00DA055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2066</w:t>
            </w:r>
          </w:p>
        </w:tc>
      </w:tr>
      <w:tr w:rsidR="00DA0556" w:rsidRPr="004412EC" w14:paraId="4B18EF99" w14:textId="77777777" w:rsidTr="007D3ED7">
        <w:trPr>
          <w:trHeight w:val="332"/>
        </w:trPr>
        <w:tc>
          <w:tcPr>
            <w:tcW w:w="1276" w:type="dxa"/>
          </w:tcPr>
          <w:p w14:paraId="6CA71C76" w14:textId="5E69C59D" w:rsidR="00DA0556" w:rsidRDefault="00A7148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1682</w:t>
            </w:r>
          </w:p>
        </w:tc>
        <w:tc>
          <w:tcPr>
            <w:tcW w:w="4394" w:type="dxa"/>
          </w:tcPr>
          <w:p w14:paraId="61FBCC9B" w14:textId="4935463C" w:rsidR="00DA0556" w:rsidRDefault="00A7148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GIDOFALVI MIKLOS/EMMA</w:t>
            </w:r>
          </w:p>
        </w:tc>
        <w:tc>
          <w:tcPr>
            <w:tcW w:w="3402" w:type="dxa"/>
          </w:tcPr>
          <w:p w14:paraId="13E54C53" w14:textId="65AACCE8" w:rsidR="00DA0556" w:rsidRDefault="00A7148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341" w:type="dxa"/>
          </w:tcPr>
          <w:p w14:paraId="5EADC2D9" w14:textId="4255F07F" w:rsidR="00DA0556" w:rsidRDefault="00A7148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607</w:t>
            </w:r>
          </w:p>
        </w:tc>
      </w:tr>
      <w:tr w:rsidR="00B94666" w:rsidRPr="004412EC" w14:paraId="7C7BFEBD" w14:textId="77777777" w:rsidTr="007D3ED7">
        <w:trPr>
          <w:trHeight w:val="332"/>
        </w:trPr>
        <w:tc>
          <w:tcPr>
            <w:tcW w:w="1276" w:type="dxa"/>
          </w:tcPr>
          <w:p w14:paraId="03BCC72A" w14:textId="6C87F8C6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5939</w:t>
            </w:r>
          </w:p>
        </w:tc>
        <w:tc>
          <w:tcPr>
            <w:tcW w:w="4394" w:type="dxa"/>
          </w:tcPr>
          <w:p w14:paraId="7C313EDE" w14:textId="53CF8794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DUMITRU</w:t>
            </w:r>
          </w:p>
        </w:tc>
        <w:tc>
          <w:tcPr>
            <w:tcW w:w="3402" w:type="dxa"/>
          </w:tcPr>
          <w:p w14:paraId="0845B5BA" w14:textId="03E37B7B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151</w:t>
            </w:r>
          </w:p>
        </w:tc>
        <w:tc>
          <w:tcPr>
            <w:tcW w:w="1341" w:type="dxa"/>
          </w:tcPr>
          <w:p w14:paraId="75594369" w14:textId="7B0AD8F8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S.2239</w:t>
            </w:r>
          </w:p>
        </w:tc>
      </w:tr>
      <w:tr w:rsidR="00B94666" w:rsidRPr="004412EC" w14:paraId="56A80D7D" w14:textId="77777777" w:rsidTr="007D3ED7">
        <w:trPr>
          <w:trHeight w:val="332"/>
        </w:trPr>
        <w:tc>
          <w:tcPr>
            <w:tcW w:w="1276" w:type="dxa"/>
          </w:tcPr>
          <w:p w14:paraId="4CB160C6" w14:textId="62D3C7D4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394" w:type="dxa"/>
          </w:tcPr>
          <w:p w14:paraId="4BDA65FF" w14:textId="61560D8F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MATEI</w:t>
            </w:r>
          </w:p>
        </w:tc>
        <w:tc>
          <w:tcPr>
            <w:tcW w:w="3402" w:type="dxa"/>
          </w:tcPr>
          <w:p w14:paraId="1487BEDB" w14:textId="4AFAAE0B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151</w:t>
            </w:r>
          </w:p>
        </w:tc>
        <w:tc>
          <w:tcPr>
            <w:tcW w:w="1341" w:type="dxa"/>
          </w:tcPr>
          <w:p w14:paraId="36B19B85" w14:textId="1F5BF129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S.2228</w:t>
            </w:r>
          </w:p>
        </w:tc>
      </w:tr>
      <w:tr w:rsidR="00B94666" w:rsidRPr="004412EC" w14:paraId="5039E11C" w14:textId="77777777" w:rsidTr="007D3ED7">
        <w:trPr>
          <w:trHeight w:val="332"/>
        </w:trPr>
        <w:tc>
          <w:tcPr>
            <w:tcW w:w="1276" w:type="dxa"/>
          </w:tcPr>
          <w:p w14:paraId="13794ED1" w14:textId="5AD70C03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394" w:type="dxa"/>
          </w:tcPr>
          <w:p w14:paraId="2FD168E4" w14:textId="14947C2C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MATEI</w:t>
            </w:r>
          </w:p>
        </w:tc>
        <w:tc>
          <w:tcPr>
            <w:tcW w:w="3402" w:type="dxa"/>
          </w:tcPr>
          <w:p w14:paraId="0FB1B8D0" w14:textId="4A652705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NR.151</w:t>
            </w:r>
          </w:p>
        </w:tc>
        <w:tc>
          <w:tcPr>
            <w:tcW w:w="1341" w:type="dxa"/>
          </w:tcPr>
          <w:p w14:paraId="300BD011" w14:textId="041DB394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S.2232</w:t>
            </w:r>
          </w:p>
        </w:tc>
      </w:tr>
      <w:tr w:rsidR="00B94666" w:rsidRPr="004412EC" w14:paraId="2E1FD980" w14:textId="77777777" w:rsidTr="007D3ED7">
        <w:trPr>
          <w:trHeight w:val="332"/>
        </w:trPr>
        <w:tc>
          <w:tcPr>
            <w:tcW w:w="1276" w:type="dxa"/>
          </w:tcPr>
          <w:p w14:paraId="55045ED7" w14:textId="620F0E56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394" w:type="dxa"/>
          </w:tcPr>
          <w:p w14:paraId="23B73B5B" w14:textId="44983243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MATEI</w:t>
            </w:r>
          </w:p>
        </w:tc>
        <w:tc>
          <w:tcPr>
            <w:tcW w:w="3402" w:type="dxa"/>
          </w:tcPr>
          <w:p w14:paraId="476CDABD" w14:textId="7A6DBEE6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NR.151</w:t>
            </w:r>
          </w:p>
        </w:tc>
        <w:tc>
          <w:tcPr>
            <w:tcW w:w="1341" w:type="dxa"/>
          </w:tcPr>
          <w:p w14:paraId="361065D8" w14:textId="40CDD0B1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S.2238</w:t>
            </w:r>
          </w:p>
        </w:tc>
      </w:tr>
      <w:tr w:rsidR="00B94666" w:rsidRPr="004412EC" w14:paraId="19D5F3E6" w14:textId="77777777" w:rsidTr="007D3ED7">
        <w:trPr>
          <w:trHeight w:val="332"/>
        </w:trPr>
        <w:tc>
          <w:tcPr>
            <w:tcW w:w="1276" w:type="dxa"/>
          </w:tcPr>
          <w:p w14:paraId="141D07B7" w14:textId="5ECB30F6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4920</w:t>
            </w:r>
          </w:p>
        </w:tc>
        <w:tc>
          <w:tcPr>
            <w:tcW w:w="4394" w:type="dxa"/>
          </w:tcPr>
          <w:p w14:paraId="38BDA88F" w14:textId="41601954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RUPA ISTVAN</w:t>
            </w:r>
          </w:p>
        </w:tc>
        <w:tc>
          <w:tcPr>
            <w:tcW w:w="3402" w:type="dxa"/>
          </w:tcPr>
          <w:p w14:paraId="5EF84ED0" w14:textId="4AFC1FE4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NR.252</w:t>
            </w:r>
          </w:p>
        </w:tc>
        <w:tc>
          <w:tcPr>
            <w:tcW w:w="1341" w:type="dxa"/>
          </w:tcPr>
          <w:p w14:paraId="76F46BBC" w14:textId="37644855" w:rsidR="00B94666" w:rsidRDefault="00B9466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S.2235</w:t>
            </w:r>
          </w:p>
        </w:tc>
      </w:tr>
      <w:tr w:rsidR="00B94666" w:rsidRPr="004412EC" w14:paraId="1C1509AD" w14:textId="77777777" w:rsidTr="007D3ED7">
        <w:trPr>
          <w:trHeight w:val="332"/>
        </w:trPr>
        <w:tc>
          <w:tcPr>
            <w:tcW w:w="1276" w:type="dxa"/>
          </w:tcPr>
          <w:p w14:paraId="03A4ED84" w14:textId="18E2A2C4" w:rsidR="00B94666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6448</w:t>
            </w:r>
          </w:p>
        </w:tc>
        <w:tc>
          <w:tcPr>
            <w:tcW w:w="4394" w:type="dxa"/>
          </w:tcPr>
          <w:p w14:paraId="69389D45" w14:textId="3CFD42A7" w:rsidR="00B94666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GABI</w:t>
            </w:r>
          </w:p>
        </w:tc>
        <w:tc>
          <w:tcPr>
            <w:tcW w:w="3402" w:type="dxa"/>
          </w:tcPr>
          <w:p w14:paraId="3BF6425F" w14:textId="1703C198" w:rsidR="00B94666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NR.151</w:t>
            </w:r>
          </w:p>
        </w:tc>
        <w:tc>
          <w:tcPr>
            <w:tcW w:w="1341" w:type="dxa"/>
          </w:tcPr>
          <w:p w14:paraId="715D1C56" w14:textId="77AEEFF3" w:rsidR="00B94666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S.2237</w:t>
            </w:r>
          </w:p>
        </w:tc>
      </w:tr>
      <w:tr w:rsidR="0086175C" w:rsidRPr="004412EC" w14:paraId="627ACF70" w14:textId="77777777" w:rsidTr="007D3ED7">
        <w:trPr>
          <w:trHeight w:val="332"/>
        </w:trPr>
        <w:tc>
          <w:tcPr>
            <w:tcW w:w="1276" w:type="dxa"/>
          </w:tcPr>
          <w:p w14:paraId="0A497A43" w14:textId="290C29C8" w:rsidR="0086175C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1162</w:t>
            </w:r>
          </w:p>
        </w:tc>
        <w:tc>
          <w:tcPr>
            <w:tcW w:w="4394" w:type="dxa"/>
          </w:tcPr>
          <w:p w14:paraId="3FE40E9E" w14:textId="45E3C837" w:rsidR="0086175C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ALMASAN MARIN /CAMELIA</w:t>
            </w:r>
          </w:p>
        </w:tc>
        <w:tc>
          <w:tcPr>
            <w:tcW w:w="3402" w:type="dxa"/>
          </w:tcPr>
          <w:p w14:paraId="2B1198AB" w14:textId="3E85D199" w:rsidR="0086175C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678/I</w:t>
            </w:r>
          </w:p>
        </w:tc>
        <w:tc>
          <w:tcPr>
            <w:tcW w:w="1341" w:type="dxa"/>
          </w:tcPr>
          <w:p w14:paraId="5D1AA6B8" w14:textId="06BB29A6" w:rsidR="0086175C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S.2223</w:t>
            </w:r>
          </w:p>
        </w:tc>
      </w:tr>
      <w:tr w:rsidR="0086175C" w:rsidRPr="004412EC" w14:paraId="0E30728C" w14:textId="77777777" w:rsidTr="007D3ED7">
        <w:trPr>
          <w:trHeight w:val="332"/>
        </w:trPr>
        <w:tc>
          <w:tcPr>
            <w:tcW w:w="1276" w:type="dxa"/>
          </w:tcPr>
          <w:p w14:paraId="1A6AD425" w14:textId="18BD6B4B" w:rsidR="0086175C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4394" w:type="dxa"/>
          </w:tcPr>
          <w:p w14:paraId="0F5942FF" w14:textId="79A4AD3B" w:rsidR="0086175C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ROSTAS TEREZ </w:t>
            </w:r>
          </w:p>
        </w:tc>
        <w:tc>
          <w:tcPr>
            <w:tcW w:w="3402" w:type="dxa"/>
          </w:tcPr>
          <w:p w14:paraId="6E6BE2E9" w14:textId="27136B21" w:rsidR="0086175C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3BED0047" w14:textId="0A889AD9" w:rsidR="0086175C" w:rsidRDefault="008617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S.2231</w:t>
            </w:r>
          </w:p>
        </w:tc>
      </w:tr>
      <w:tr w:rsidR="00231545" w:rsidRPr="004412EC" w14:paraId="19D25630" w14:textId="77777777" w:rsidTr="007D3ED7">
        <w:trPr>
          <w:trHeight w:val="332"/>
        </w:trPr>
        <w:tc>
          <w:tcPr>
            <w:tcW w:w="1276" w:type="dxa"/>
          </w:tcPr>
          <w:p w14:paraId="7B111190" w14:textId="4BC6D68A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6509</w:t>
            </w:r>
          </w:p>
        </w:tc>
        <w:tc>
          <w:tcPr>
            <w:tcW w:w="4394" w:type="dxa"/>
          </w:tcPr>
          <w:p w14:paraId="58DBB6CD" w14:textId="245906D1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BOROS</w:t>
            </w:r>
          </w:p>
        </w:tc>
        <w:tc>
          <w:tcPr>
            <w:tcW w:w="3402" w:type="dxa"/>
          </w:tcPr>
          <w:p w14:paraId="0000A91F" w14:textId="6EF880C1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253A</w:t>
            </w:r>
          </w:p>
        </w:tc>
        <w:tc>
          <w:tcPr>
            <w:tcW w:w="1341" w:type="dxa"/>
          </w:tcPr>
          <w:p w14:paraId="3464CB27" w14:textId="0364E172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S.2257</w:t>
            </w:r>
          </w:p>
        </w:tc>
      </w:tr>
      <w:tr w:rsidR="00231545" w:rsidRPr="004412EC" w14:paraId="76874FF7" w14:textId="77777777" w:rsidTr="007D3ED7">
        <w:trPr>
          <w:trHeight w:val="332"/>
        </w:trPr>
        <w:tc>
          <w:tcPr>
            <w:tcW w:w="1276" w:type="dxa"/>
          </w:tcPr>
          <w:p w14:paraId="772E5A15" w14:textId="5EE94AA8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5108</w:t>
            </w:r>
          </w:p>
        </w:tc>
        <w:tc>
          <w:tcPr>
            <w:tcW w:w="4394" w:type="dxa"/>
          </w:tcPr>
          <w:p w14:paraId="4842D030" w14:textId="6217296C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OGNEAN ZINA</w:t>
            </w:r>
          </w:p>
        </w:tc>
        <w:tc>
          <w:tcPr>
            <w:tcW w:w="3402" w:type="dxa"/>
          </w:tcPr>
          <w:p w14:paraId="4639A551" w14:textId="5C42DE06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651</w:t>
            </w:r>
          </w:p>
        </w:tc>
        <w:tc>
          <w:tcPr>
            <w:tcW w:w="1341" w:type="dxa"/>
          </w:tcPr>
          <w:p w14:paraId="2C87F323" w14:textId="383A2531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S.2255</w:t>
            </w:r>
          </w:p>
        </w:tc>
      </w:tr>
      <w:tr w:rsidR="00231545" w:rsidRPr="004412EC" w14:paraId="322BA31D" w14:textId="77777777" w:rsidTr="007D3ED7">
        <w:trPr>
          <w:trHeight w:val="332"/>
        </w:trPr>
        <w:tc>
          <w:tcPr>
            <w:tcW w:w="1276" w:type="dxa"/>
          </w:tcPr>
          <w:p w14:paraId="4128ABA7" w14:textId="3F5BFBEA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973</w:t>
            </w:r>
          </w:p>
        </w:tc>
        <w:tc>
          <w:tcPr>
            <w:tcW w:w="4394" w:type="dxa"/>
          </w:tcPr>
          <w:p w14:paraId="504E0F04" w14:textId="3A75A3BE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VIZELI ZSIGMOND/ILONA</w:t>
            </w:r>
          </w:p>
        </w:tc>
        <w:tc>
          <w:tcPr>
            <w:tcW w:w="3402" w:type="dxa"/>
          </w:tcPr>
          <w:p w14:paraId="5DA2F520" w14:textId="2A511F9E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678/B</w:t>
            </w:r>
          </w:p>
        </w:tc>
        <w:tc>
          <w:tcPr>
            <w:tcW w:w="1341" w:type="dxa"/>
          </w:tcPr>
          <w:p w14:paraId="4FA2C350" w14:textId="7424C782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S.2254</w:t>
            </w:r>
          </w:p>
        </w:tc>
      </w:tr>
      <w:tr w:rsidR="00231545" w:rsidRPr="004412EC" w14:paraId="6AED2AD3" w14:textId="77777777" w:rsidTr="007D3ED7">
        <w:trPr>
          <w:trHeight w:val="332"/>
        </w:trPr>
        <w:tc>
          <w:tcPr>
            <w:tcW w:w="1276" w:type="dxa"/>
          </w:tcPr>
          <w:p w14:paraId="3C824E23" w14:textId="20B1A826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394" w:type="dxa"/>
          </w:tcPr>
          <w:p w14:paraId="6DFC76F1" w14:textId="4D6F5814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MATEI</w:t>
            </w:r>
          </w:p>
        </w:tc>
        <w:tc>
          <w:tcPr>
            <w:tcW w:w="3402" w:type="dxa"/>
          </w:tcPr>
          <w:p w14:paraId="096C00C7" w14:textId="4F0E275B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0F668446" w14:textId="7D852734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S.2250</w:t>
            </w:r>
          </w:p>
        </w:tc>
      </w:tr>
      <w:tr w:rsidR="00231545" w:rsidRPr="004412EC" w14:paraId="7185390D" w14:textId="77777777" w:rsidTr="007D3ED7">
        <w:trPr>
          <w:trHeight w:val="332"/>
        </w:trPr>
        <w:tc>
          <w:tcPr>
            <w:tcW w:w="1276" w:type="dxa"/>
          </w:tcPr>
          <w:p w14:paraId="4B55FC60" w14:textId="7DDF89C3" w:rsidR="00231545" w:rsidRDefault="0023154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5517</w:t>
            </w:r>
          </w:p>
        </w:tc>
        <w:tc>
          <w:tcPr>
            <w:tcW w:w="4394" w:type="dxa"/>
          </w:tcPr>
          <w:p w14:paraId="3CBFBAA1" w14:textId="2B75B3E3" w:rsidR="00231545" w:rsidRDefault="005C6C1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MATEI MIRCEA</w:t>
            </w:r>
          </w:p>
        </w:tc>
        <w:tc>
          <w:tcPr>
            <w:tcW w:w="3402" w:type="dxa"/>
          </w:tcPr>
          <w:p w14:paraId="22677E78" w14:textId="282353EF" w:rsidR="00231545" w:rsidRDefault="005C6C1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158A</w:t>
            </w:r>
          </w:p>
        </w:tc>
        <w:tc>
          <w:tcPr>
            <w:tcW w:w="1341" w:type="dxa"/>
          </w:tcPr>
          <w:p w14:paraId="776B7C1C" w14:textId="5B4BFCD3" w:rsidR="00231545" w:rsidRDefault="005C6C1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S.2249</w:t>
            </w:r>
          </w:p>
        </w:tc>
      </w:tr>
      <w:tr w:rsidR="00F72071" w:rsidRPr="004412EC" w14:paraId="67E8D77C" w14:textId="77777777" w:rsidTr="007D3ED7">
        <w:trPr>
          <w:trHeight w:val="332"/>
        </w:trPr>
        <w:tc>
          <w:tcPr>
            <w:tcW w:w="1276" w:type="dxa"/>
          </w:tcPr>
          <w:p w14:paraId="07EC974C" w14:textId="0E574787" w:rsidR="00F72071" w:rsidRDefault="00F7207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4755</w:t>
            </w:r>
          </w:p>
        </w:tc>
        <w:tc>
          <w:tcPr>
            <w:tcW w:w="4394" w:type="dxa"/>
          </w:tcPr>
          <w:p w14:paraId="1A74FE73" w14:textId="6E410A38" w:rsidR="00F72071" w:rsidRDefault="00F7207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KAROLY</w:t>
            </w:r>
          </w:p>
        </w:tc>
        <w:tc>
          <w:tcPr>
            <w:tcW w:w="3402" w:type="dxa"/>
          </w:tcPr>
          <w:p w14:paraId="15525254" w14:textId="57E7388F" w:rsidR="00F72071" w:rsidRDefault="00F7207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580</w:t>
            </w:r>
          </w:p>
        </w:tc>
        <w:tc>
          <w:tcPr>
            <w:tcW w:w="1341" w:type="dxa"/>
          </w:tcPr>
          <w:p w14:paraId="122D1E1C" w14:textId="790A68D0" w:rsidR="00F72071" w:rsidRDefault="00F7207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S.2248</w:t>
            </w:r>
          </w:p>
        </w:tc>
      </w:tr>
      <w:tr w:rsidR="00F72071" w:rsidRPr="004412EC" w14:paraId="3CEDB2A6" w14:textId="77777777" w:rsidTr="007D3ED7">
        <w:trPr>
          <w:trHeight w:val="332"/>
        </w:trPr>
        <w:tc>
          <w:tcPr>
            <w:tcW w:w="1276" w:type="dxa"/>
          </w:tcPr>
          <w:p w14:paraId="4B503C9C" w14:textId="6C5D4CFC" w:rsidR="00F72071" w:rsidRDefault="00F7207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7051</w:t>
            </w:r>
          </w:p>
        </w:tc>
        <w:tc>
          <w:tcPr>
            <w:tcW w:w="4394" w:type="dxa"/>
          </w:tcPr>
          <w:p w14:paraId="603211C0" w14:textId="4DF6994C" w:rsidR="00F72071" w:rsidRDefault="00F7207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</w:t>
            </w:r>
            <w:r w:rsidR="00E14798">
              <w:rPr>
                <w:sz w:val="28"/>
                <w:szCs w:val="28"/>
                <w:lang w:eastAsia="en-US"/>
              </w:rPr>
              <w:t xml:space="preserve">AN </w:t>
            </w:r>
            <w:r>
              <w:rPr>
                <w:sz w:val="28"/>
                <w:szCs w:val="28"/>
                <w:lang w:eastAsia="en-US"/>
              </w:rPr>
              <w:t xml:space="preserve"> DIANA</w:t>
            </w:r>
            <w:r w:rsidR="00E1479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MARIA</w:t>
            </w:r>
          </w:p>
        </w:tc>
        <w:tc>
          <w:tcPr>
            <w:tcW w:w="3402" w:type="dxa"/>
          </w:tcPr>
          <w:p w14:paraId="7BDFCDDC" w14:textId="43B232E0" w:rsidR="00F72071" w:rsidRDefault="00F7207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92</w:t>
            </w:r>
          </w:p>
        </w:tc>
        <w:tc>
          <w:tcPr>
            <w:tcW w:w="1341" w:type="dxa"/>
          </w:tcPr>
          <w:p w14:paraId="53E96C54" w14:textId="09E4373F" w:rsidR="00F72071" w:rsidRDefault="00F7207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S.2247</w:t>
            </w:r>
          </w:p>
        </w:tc>
      </w:tr>
      <w:tr w:rsidR="00E14798" w:rsidRPr="004412EC" w14:paraId="4D4560F8" w14:textId="77777777" w:rsidTr="007D3ED7">
        <w:trPr>
          <w:trHeight w:val="332"/>
        </w:trPr>
        <w:tc>
          <w:tcPr>
            <w:tcW w:w="1276" w:type="dxa"/>
          </w:tcPr>
          <w:p w14:paraId="6E41D2D7" w14:textId="551DEDDE" w:rsidR="00E14798" w:rsidRDefault="00E147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6224</w:t>
            </w:r>
          </w:p>
        </w:tc>
        <w:tc>
          <w:tcPr>
            <w:tcW w:w="4394" w:type="dxa"/>
          </w:tcPr>
          <w:p w14:paraId="6E4281A2" w14:textId="67C110C8" w:rsidR="00E14798" w:rsidRDefault="00E147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TRAIAN GAJI</w:t>
            </w:r>
          </w:p>
        </w:tc>
        <w:tc>
          <w:tcPr>
            <w:tcW w:w="3402" w:type="dxa"/>
          </w:tcPr>
          <w:p w14:paraId="087403B0" w14:textId="29A30881" w:rsidR="00E14798" w:rsidRDefault="00E1479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</w:t>
            </w:r>
            <w:r w:rsidR="00FF6E3D">
              <w:rPr>
                <w:sz w:val="28"/>
                <w:szCs w:val="28"/>
                <w:lang w:eastAsia="en-US"/>
              </w:rPr>
              <w:t>252</w:t>
            </w:r>
          </w:p>
        </w:tc>
        <w:tc>
          <w:tcPr>
            <w:tcW w:w="1341" w:type="dxa"/>
          </w:tcPr>
          <w:p w14:paraId="65BE36B3" w14:textId="52083D56" w:rsidR="00E14798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S.2240</w:t>
            </w:r>
          </w:p>
        </w:tc>
      </w:tr>
      <w:tr w:rsidR="00FF6E3D" w:rsidRPr="004412EC" w14:paraId="0FE3222C" w14:textId="77777777" w:rsidTr="007D3ED7">
        <w:trPr>
          <w:trHeight w:val="332"/>
        </w:trPr>
        <w:tc>
          <w:tcPr>
            <w:tcW w:w="1276" w:type="dxa"/>
          </w:tcPr>
          <w:p w14:paraId="7D23381D" w14:textId="6D63B2BC" w:rsidR="00FF6E3D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4426</w:t>
            </w:r>
          </w:p>
        </w:tc>
        <w:tc>
          <w:tcPr>
            <w:tcW w:w="4394" w:type="dxa"/>
          </w:tcPr>
          <w:p w14:paraId="4B2CB35C" w14:textId="6707012A" w:rsidR="00FF6E3D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MOGOSANU DANIEL</w:t>
            </w:r>
          </w:p>
        </w:tc>
        <w:tc>
          <w:tcPr>
            <w:tcW w:w="3402" w:type="dxa"/>
          </w:tcPr>
          <w:p w14:paraId="0CE9AFF5" w14:textId="557B7301" w:rsidR="00FF6E3D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678/H</w:t>
            </w:r>
          </w:p>
        </w:tc>
        <w:tc>
          <w:tcPr>
            <w:tcW w:w="1341" w:type="dxa"/>
          </w:tcPr>
          <w:p w14:paraId="7C10142E" w14:textId="4F5A6691" w:rsidR="00FF6E3D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S.2246</w:t>
            </w:r>
          </w:p>
        </w:tc>
      </w:tr>
      <w:tr w:rsidR="00FF6E3D" w:rsidRPr="004412EC" w14:paraId="6D939454" w14:textId="77777777" w:rsidTr="007D3ED7">
        <w:trPr>
          <w:trHeight w:val="332"/>
        </w:trPr>
        <w:tc>
          <w:tcPr>
            <w:tcW w:w="1276" w:type="dxa"/>
          </w:tcPr>
          <w:p w14:paraId="0345D313" w14:textId="59D3B189" w:rsidR="00FF6E3D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5086</w:t>
            </w:r>
          </w:p>
        </w:tc>
        <w:tc>
          <w:tcPr>
            <w:tcW w:w="4394" w:type="dxa"/>
          </w:tcPr>
          <w:p w14:paraId="28BF41FE" w14:textId="10BD307B" w:rsidR="00FF6E3D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RUPA ISTVAN</w:t>
            </w:r>
          </w:p>
        </w:tc>
        <w:tc>
          <w:tcPr>
            <w:tcW w:w="3402" w:type="dxa"/>
          </w:tcPr>
          <w:p w14:paraId="4C5368B2" w14:textId="1830BD57" w:rsidR="00FF6E3D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NR.252</w:t>
            </w:r>
          </w:p>
        </w:tc>
        <w:tc>
          <w:tcPr>
            <w:tcW w:w="1341" w:type="dxa"/>
          </w:tcPr>
          <w:p w14:paraId="36E440B8" w14:textId="46BCF3A4" w:rsidR="00FF6E3D" w:rsidRDefault="00FF6E3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S.2243</w:t>
            </w:r>
          </w:p>
        </w:tc>
      </w:tr>
    </w:tbl>
    <w:p w14:paraId="34867071" w14:textId="59DBAE32" w:rsidR="0062589E" w:rsidRDefault="0062589E" w:rsidP="00F90E9E">
      <w:pPr>
        <w:jc w:val="both"/>
        <w:rPr>
          <w:sz w:val="28"/>
          <w:szCs w:val="28"/>
          <w:lang w:eastAsia="en-US"/>
        </w:rPr>
      </w:pPr>
    </w:p>
    <w:p w14:paraId="5BB6A947" w14:textId="77777777" w:rsidR="00FF6E3D" w:rsidRDefault="00FF6E3D" w:rsidP="00F90E9E">
      <w:pPr>
        <w:jc w:val="both"/>
        <w:rPr>
          <w:sz w:val="28"/>
          <w:szCs w:val="28"/>
          <w:lang w:eastAsia="en-US"/>
        </w:rPr>
      </w:pPr>
    </w:p>
    <w:p w14:paraId="2EFCC809" w14:textId="3A539BA2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46AEE453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427EE0">
        <w:rPr>
          <w:sz w:val="28"/>
          <w:szCs w:val="28"/>
          <w:lang w:eastAsia="en-US"/>
        </w:rPr>
        <w:t>06</w:t>
      </w:r>
      <w:r w:rsidR="000F27C4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427EE0">
        <w:rPr>
          <w:sz w:val="28"/>
          <w:szCs w:val="28"/>
          <w:lang w:eastAsia="en-US"/>
        </w:rPr>
        <w:t>5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71F3DCC4" w14:textId="0988DEF7" w:rsidR="00F90E9E" w:rsidRDefault="00F90E9E" w:rsidP="00F90E9E">
      <w:pPr>
        <w:jc w:val="both"/>
        <w:rPr>
          <w:sz w:val="28"/>
          <w:szCs w:val="28"/>
          <w:lang w:eastAsia="en-US"/>
        </w:rPr>
      </w:pPr>
    </w:p>
    <w:p w14:paraId="62DE58DC" w14:textId="0703D36E" w:rsidR="00FF6E3D" w:rsidRDefault="00FF6E3D" w:rsidP="00F90E9E">
      <w:pPr>
        <w:jc w:val="both"/>
        <w:rPr>
          <w:sz w:val="28"/>
          <w:szCs w:val="28"/>
          <w:lang w:eastAsia="en-US"/>
        </w:rPr>
      </w:pPr>
    </w:p>
    <w:p w14:paraId="3938B940" w14:textId="5027941B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3AC18FF7" w14:textId="2AC99544" w:rsidR="006176E4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BE5CCC">
        <w:rPr>
          <w:sz w:val="28"/>
          <w:szCs w:val="28"/>
          <w:lang w:eastAsia="en-US"/>
        </w:rPr>
        <w:t xml:space="preserve"> </w:t>
      </w:r>
      <w:r w:rsidR="00427EE0">
        <w:rPr>
          <w:sz w:val="28"/>
          <w:szCs w:val="28"/>
          <w:lang w:eastAsia="en-US"/>
        </w:rPr>
        <w:t>3118</w:t>
      </w:r>
      <w:r w:rsidR="004916E1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427EE0">
        <w:rPr>
          <w:sz w:val="28"/>
          <w:szCs w:val="28"/>
          <w:lang w:eastAsia="en-US"/>
        </w:rPr>
        <w:t>06</w:t>
      </w:r>
      <w:r w:rsidR="0021000F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427EE0">
        <w:rPr>
          <w:sz w:val="28"/>
          <w:szCs w:val="28"/>
          <w:lang w:eastAsia="en-US"/>
        </w:rPr>
        <w:t>5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8B23198" w14:textId="441C3FEB" w:rsidR="00BE5CCC" w:rsidRDefault="00BE5CCC" w:rsidP="00E83687">
      <w:pPr>
        <w:rPr>
          <w:sz w:val="28"/>
          <w:szCs w:val="28"/>
          <w:lang w:eastAsia="en-US"/>
        </w:rPr>
      </w:pPr>
    </w:p>
    <w:p w14:paraId="0ACCE2C1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2EBCCDE0" w14:textId="49A82557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427EE0">
        <w:rPr>
          <w:sz w:val="28"/>
          <w:szCs w:val="28"/>
          <w:lang w:eastAsia="en-US"/>
        </w:rPr>
        <w:t>3117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427EE0">
        <w:rPr>
          <w:sz w:val="28"/>
          <w:szCs w:val="28"/>
          <w:lang w:eastAsia="en-US"/>
        </w:rPr>
        <w:t>06</w:t>
      </w:r>
      <w:r w:rsidR="00826F5D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427EE0">
        <w:rPr>
          <w:sz w:val="28"/>
          <w:szCs w:val="28"/>
          <w:lang w:eastAsia="en-US"/>
        </w:rPr>
        <w:t>5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11B75CF4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E761AB">
        <w:rPr>
          <w:sz w:val="28"/>
          <w:szCs w:val="28"/>
          <w:lang w:eastAsia="en-US"/>
        </w:rPr>
        <w:t>06</w:t>
      </w:r>
      <w:r w:rsidR="001D673B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E761AB">
        <w:rPr>
          <w:sz w:val="28"/>
          <w:szCs w:val="28"/>
          <w:lang w:eastAsia="en-US"/>
        </w:rPr>
        <w:t>5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E761AB">
        <w:rPr>
          <w:sz w:val="28"/>
          <w:szCs w:val="28"/>
          <w:lang w:eastAsia="en-US"/>
        </w:rPr>
        <w:t>3117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E761AB">
        <w:rPr>
          <w:sz w:val="28"/>
          <w:szCs w:val="28"/>
          <w:lang w:eastAsia="en-US"/>
        </w:rPr>
        <w:t>06</w:t>
      </w:r>
      <w:r w:rsidR="001D673B">
        <w:rPr>
          <w:sz w:val="28"/>
          <w:szCs w:val="28"/>
          <w:lang w:eastAsia="en-US"/>
        </w:rPr>
        <w:t>.</w:t>
      </w:r>
      <w:r w:rsidR="00C00F04">
        <w:rPr>
          <w:sz w:val="28"/>
          <w:szCs w:val="28"/>
          <w:lang w:eastAsia="en-US"/>
        </w:rPr>
        <w:t>0</w:t>
      </w:r>
      <w:r w:rsidR="00E761AB">
        <w:rPr>
          <w:sz w:val="28"/>
          <w:szCs w:val="28"/>
          <w:lang w:eastAsia="en-US"/>
        </w:rPr>
        <w:t>5</w:t>
      </w:r>
      <w:r w:rsidR="00B519CF">
        <w:rPr>
          <w:sz w:val="28"/>
          <w:szCs w:val="28"/>
          <w:lang w:eastAsia="en-US"/>
        </w:rPr>
        <w:t>.202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DE6A" w14:textId="77777777" w:rsidR="00122273" w:rsidRDefault="00122273" w:rsidP="008745D3">
      <w:r>
        <w:separator/>
      </w:r>
    </w:p>
  </w:endnote>
  <w:endnote w:type="continuationSeparator" w:id="0">
    <w:p w14:paraId="28112EC1" w14:textId="77777777" w:rsidR="00122273" w:rsidRDefault="00122273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5089" w14:textId="77777777" w:rsidR="00122273" w:rsidRDefault="00122273" w:rsidP="008745D3">
      <w:r>
        <w:separator/>
      </w:r>
    </w:p>
  </w:footnote>
  <w:footnote w:type="continuationSeparator" w:id="0">
    <w:p w14:paraId="3C383703" w14:textId="77777777" w:rsidR="00122273" w:rsidRDefault="00122273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3D85"/>
    <w:rsid w:val="00067368"/>
    <w:rsid w:val="00072B4A"/>
    <w:rsid w:val="00074481"/>
    <w:rsid w:val="000767A3"/>
    <w:rsid w:val="00081A02"/>
    <w:rsid w:val="00085915"/>
    <w:rsid w:val="00087544"/>
    <w:rsid w:val="000940FD"/>
    <w:rsid w:val="0009685D"/>
    <w:rsid w:val="000A3777"/>
    <w:rsid w:val="000A796B"/>
    <w:rsid w:val="000B5A28"/>
    <w:rsid w:val="000C2B72"/>
    <w:rsid w:val="000C3813"/>
    <w:rsid w:val="000C42FE"/>
    <w:rsid w:val="000D0B08"/>
    <w:rsid w:val="000D59B6"/>
    <w:rsid w:val="000D6BD0"/>
    <w:rsid w:val="000E2ED4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3001"/>
    <w:rsid w:val="0013326E"/>
    <w:rsid w:val="00134AA0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D69B8"/>
    <w:rsid w:val="001E3928"/>
    <w:rsid w:val="001E42D4"/>
    <w:rsid w:val="001E4CAF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72F4"/>
    <w:rsid w:val="002300EF"/>
    <w:rsid w:val="00230E12"/>
    <w:rsid w:val="00231545"/>
    <w:rsid w:val="00237639"/>
    <w:rsid w:val="00240AB7"/>
    <w:rsid w:val="00241A50"/>
    <w:rsid w:val="00256241"/>
    <w:rsid w:val="00265706"/>
    <w:rsid w:val="0027690E"/>
    <w:rsid w:val="00277E06"/>
    <w:rsid w:val="00277EA4"/>
    <w:rsid w:val="00283ED6"/>
    <w:rsid w:val="00293948"/>
    <w:rsid w:val="002974F4"/>
    <w:rsid w:val="002A2997"/>
    <w:rsid w:val="002A6869"/>
    <w:rsid w:val="002B11AA"/>
    <w:rsid w:val="002B24AC"/>
    <w:rsid w:val="002B2C09"/>
    <w:rsid w:val="002B3282"/>
    <w:rsid w:val="002C11AA"/>
    <w:rsid w:val="002E118C"/>
    <w:rsid w:val="002E277B"/>
    <w:rsid w:val="002E4A9D"/>
    <w:rsid w:val="002E4EA4"/>
    <w:rsid w:val="00306BE1"/>
    <w:rsid w:val="003208F6"/>
    <w:rsid w:val="003314D8"/>
    <w:rsid w:val="00333997"/>
    <w:rsid w:val="00337EA1"/>
    <w:rsid w:val="00340229"/>
    <w:rsid w:val="00340536"/>
    <w:rsid w:val="00346794"/>
    <w:rsid w:val="003505A4"/>
    <w:rsid w:val="00350949"/>
    <w:rsid w:val="0036298F"/>
    <w:rsid w:val="00365031"/>
    <w:rsid w:val="00366F32"/>
    <w:rsid w:val="003675DF"/>
    <w:rsid w:val="003711EE"/>
    <w:rsid w:val="00386307"/>
    <w:rsid w:val="00395B47"/>
    <w:rsid w:val="0039622F"/>
    <w:rsid w:val="003A1EB7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106BC"/>
    <w:rsid w:val="00410999"/>
    <w:rsid w:val="004165C2"/>
    <w:rsid w:val="004169EC"/>
    <w:rsid w:val="0042099E"/>
    <w:rsid w:val="00427EE0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81879"/>
    <w:rsid w:val="00482B98"/>
    <w:rsid w:val="00485A13"/>
    <w:rsid w:val="00487A13"/>
    <w:rsid w:val="004916E1"/>
    <w:rsid w:val="004927E6"/>
    <w:rsid w:val="004A0A58"/>
    <w:rsid w:val="004A1E67"/>
    <w:rsid w:val="004A7C0E"/>
    <w:rsid w:val="004B33E4"/>
    <w:rsid w:val="004B49E0"/>
    <w:rsid w:val="004B6CCC"/>
    <w:rsid w:val="004C7890"/>
    <w:rsid w:val="004C7E9A"/>
    <w:rsid w:val="004D6405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2759"/>
    <w:rsid w:val="005B4085"/>
    <w:rsid w:val="005B5CB5"/>
    <w:rsid w:val="005B7909"/>
    <w:rsid w:val="005B7EB4"/>
    <w:rsid w:val="005C413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7EC3"/>
    <w:rsid w:val="00710FA1"/>
    <w:rsid w:val="00712C2D"/>
    <w:rsid w:val="00712EF3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4B78"/>
    <w:rsid w:val="00784B9A"/>
    <w:rsid w:val="0078631B"/>
    <w:rsid w:val="0079460E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0886"/>
    <w:rsid w:val="00807929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45D3"/>
    <w:rsid w:val="00877BF8"/>
    <w:rsid w:val="00883CBA"/>
    <w:rsid w:val="00893319"/>
    <w:rsid w:val="00897AFA"/>
    <w:rsid w:val="008A0642"/>
    <w:rsid w:val="008A446F"/>
    <w:rsid w:val="008A451F"/>
    <w:rsid w:val="008A5B02"/>
    <w:rsid w:val="008A5C09"/>
    <w:rsid w:val="008A64E4"/>
    <w:rsid w:val="008B4876"/>
    <w:rsid w:val="008C462D"/>
    <w:rsid w:val="008E0E6A"/>
    <w:rsid w:val="008E6CC9"/>
    <w:rsid w:val="008F278F"/>
    <w:rsid w:val="008F682C"/>
    <w:rsid w:val="008F757F"/>
    <w:rsid w:val="00904CA3"/>
    <w:rsid w:val="0091580A"/>
    <w:rsid w:val="00925237"/>
    <w:rsid w:val="009269C1"/>
    <w:rsid w:val="009349A9"/>
    <w:rsid w:val="00935EB1"/>
    <w:rsid w:val="00936081"/>
    <w:rsid w:val="00937C8F"/>
    <w:rsid w:val="0094788D"/>
    <w:rsid w:val="009545A3"/>
    <w:rsid w:val="009562A6"/>
    <w:rsid w:val="00964FDC"/>
    <w:rsid w:val="00966AE0"/>
    <w:rsid w:val="00967574"/>
    <w:rsid w:val="0097095E"/>
    <w:rsid w:val="00985E19"/>
    <w:rsid w:val="009A105F"/>
    <w:rsid w:val="009C286F"/>
    <w:rsid w:val="009E3CB2"/>
    <w:rsid w:val="009E749D"/>
    <w:rsid w:val="009F4020"/>
    <w:rsid w:val="009F504F"/>
    <w:rsid w:val="00A01B75"/>
    <w:rsid w:val="00A135F2"/>
    <w:rsid w:val="00A16EC0"/>
    <w:rsid w:val="00A22DDF"/>
    <w:rsid w:val="00A23488"/>
    <w:rsid w:val="00A26237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1483"/>
    <w:rsid w:val="00A75C11"/>
    <w:rsid w:val="00A76A4A"/>
    <w:rsid w:val="00A8421B"/>
    <w:rsid w:val="00A852A3"/>
    <w:rsid w:val="00A87285"/>
    <w:rsid w:val="00A9010E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519CF"/>
    <w:rsid w:val="00B54699"/>
    <w:rsid w:val="00B57D3D"/>
    <w:rsid w:val="00B60375"/>
    <w:rsid w:val="00B63974"/>
    <w:rsid w:val="00B646BD"/>
    <w:rsid w:val="00B70DBF"/>
    <w:rsid w:val="00B7549D"/>
    <w:rsid w:val="00B94666"/>
    <w:rsid w:val="00B95156"/>
    <w:rsid w:val="00BA1062"/>
    <w:rsid w:val="00BA10F5"/>
    <w:rsid w:val="00BC1428"/>
    <w:rsid w:val="00BC3764"/>
    <w:rsid w:val="00BD4BAE"/>
    <w:rsid w:val="00BD5B58"/>
    <w:rsid w:val="00BE3CE0"/>
    <w:rsid w:val="00BE5CCC"/>
    <w:rsid w:val="00C00F04"/>
    <w:rsid w:val="00C0698E"/>
    <w:rsid w:val="00C07465"/>
    <w:rsid w:val="00C07501"/>
    <w:rsid w:val="00C13432"/>
    <w:rsid w:val="00C22BC1"/>
    <w:rsid w:val="00C253DB"/>
    <w:rsid w:val="00C2566E"/>
    <w:rsid w:val="00C33E74"/>
    <w:rsid w:val="00C365E6"/>
    <w:rsid w:val="00C36ACB"/>
    <w:rsid w:val="00C376DF"/>
    <w:rsid w:val="00C41FAD"/>
    <w:rsid w:val="00C45755"/>
    <w:rsid w:val="00C50158"/>
    <w:rsid w:val="00C76027"/>
    <w:rsid w:val="00C7761E"/>
    <w:rsid w:val="00C909C4"/>
    <w:rsid w:val="00C950E3"/>
    <w:rsid w:val="00C97EEA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81DCB"/>
    <w:rsid w:val="00D85FC5"/>
    <w:rsid w:val="00D875F0"/>
    <w:rsid w:val="00DA0556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2777"/>
    <w:rsid w:val="00E03024"/>
    <w:rsid w:val="00E134FF"/>
    <w:rsid w:val="00E14798"/>
    <w:rsid w:val="00E165DA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761AB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27E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351E"/>
    <w:rsid w:val="00F362F8"/>
    <w:rsid w:val="00F36E8A"/>
    <w:rsid w:val="00F553F7"/>
    <w:rsid w:val="00F562CB"/>
    <w:rsid w:val="00F56E73"/>
    <w:rsid w:val="00F627F1"/>
    <w:rsid w:val="00F6685A"/>
    <w:rsid w:val="00F712FF"/>
    <w:rsid w:val="00F72071"/>
    <w:rsid w:val="00F84B36"/>
    <w:rsid w:val="00F90E9E"/>
    <w:rsid w:val="00F95EA6"/>
    <w:rsid w:val="00F96A9C"/>
    <w:rsid w:val="00FA0CE4"/>
    <w:rsid w:val="00FB66C9"/>
    <w:rsid w:val="00FB7E14"/>
    <w:rsid w:val="00FC4BA0"/>
    <w:rsid w:val="00FC5784"/>
    <w:rsid w:val="00FD4531"/>
    <w:rsid w:val="00FE56B8"/>
    <w:rsid w:val="00FF1592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8036</TotalTime>
  <Pages>2</Pages>
  <Words>478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308</cp:revision>
  <cp:lastPrinted>2021-03-23T11:29:00Z</cp:lastPrinted>
  <dcterms:created xsi:type="dcterms:W3CDTF">2018-11-19T12:15:00Z</dcterms:created>
  <dcterms:modified xsi:type="dcterms:W3CDTF">2021-05-06T13:13:00Z</dcterms:modified>
</cp:coreProperties>
</file>